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5A" w:rsidRDefault="00CB4D5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CB4D5A" w:rsidRDefault="00CB4D5A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РФ 20 октября 2008 г. N 12499</w:t>
      </w:r>
    </w:p>
    <w:p w:rsidR="00CB4D5A" w:rsidRDefault="00CB4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CB4D5A" w:rsidRDefault="00CB4D5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ЗДРАВООХРАНЕНИЯ И СОЦИАЛЬНОГО РАЗВИТИЯ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 октября 2008 г. N 541н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ТИПОВЫХ НОРМ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БЕСПЛАТНОЙ ВЫДАЧИ </w:t>
      </w:r>
      <w:proofErr w:type="gramStart"/>
      <w:r>
        <w:rPr>
          <w:rFonts w:cs="Times New Roman"/>
          <w:b/>
          <w:bCs/>
          <w:szCs w:val="28"/>
        </w:rPr>
        <w:t>СЕРТИФИЦИРОВАННЫХ</w:t>
      </w:r>
      <w:proofErr w:type="gramEnd"/>
      <w:r>
        <w:rPr>
          <w:rFonts w:cs="Times New Roman"/>
          <w:b/>
          <w:bCs/>
          <w:szCs w:val="28"/>
        </w:rPr>
        <w:t xml:space="preserve"> СПЕЦИАЛЬНОЙ ОДЕЖДЫ,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СПЕЦИАЛЬНОЙ ОБУВИ И ДРУГИХ СРЕДСТВ ИНДИВИДУАЛЬНОЙ ЗАЩИТЫ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РАБОТНИКАМ СКВОЗНЫХ ПРОФЕССИЙ И ДОЛЖНОСТЕЙ ВСЕХ ОТРАСЛЕЙ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ЭКОНОМИКИ, </w:t>
      </w:r>
      <w:proofErr w:type="gramStart"/>
      <w:r>
        <w:rPr>
          <w:rFonts w:cs="Times New Roman"/>
          <w:b/>
          <w:bCs/>
          <w:szCs w:val="28"/>
        </w:rPr>
        <w:t>ЗАНЯТЫМ</w:t>
      </w:r>
      <w:proofErr w:type="gramEnd"/>
      <w:r>
        <w:rPr>
          <w:rFonts w:cs="Times New Roman"/>
          <w:b/>
          <w:bCs/>
          <w:szCs w:val="28"/>
        </w:rPr>
        <w:t xml:space="preserve"> НА РАБОТАХ С ВРЕДНЫМИ И (ИЛИ) ОПАСНЫМИ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УСЛОВИЯМИ ТРУДА, А ТАКЖЕ НА РАБОТАХ, ВЫПОЛНЯЕМЫХ </w:t>
      </w:r>
      <w:proofErr w:type="gramStart"/>
      <w:r>
        <w:rPr>
          <w:rFonts w:cs="Times New Roman"/>
          <w:b/>
          <w:bCs/>
          <w:szCs w:val="28"/>
        </w:rPr>
        <w:t>В</w:t>
      </w:r>
      <w:proofErr w:type="gramEnd"/>
      <w:r>
        <w:rPr>
          <w:rFonts w:cs="Times New Roman"/>
          <w:b/>
          <w:bCs/>
          <w:szCs w:val="28"/>
        </w:rPr>
        <w:t xml:space="preserve"> ОСОБЫХ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ТЕМПЕРАТУРНЫХ </w:t>
      </w:r>
      <w:proofErr w:type="gramStart"/>
      <w:r>
        <w:rPr>
          <w:rFonts w:cs="Times New Roman"/>
          <w:b/>
          <w:bCs/>
          <w:szCs w:val="28"/>
        </w:rPr>
        <w:t>УСЛОВИЯХ</w:t>
      </w:r>
      <w:proofErr w:type="gramEnd"/>
      <w:r>
        <w:rPr>
          <w:rFonts w:cs="Times New Roman"/>
          <w:b/>
          <w:bCs/>
          <w:szCs w:val="28"/>
        </w:rPr>
        <w:t xml:space="preserve"> ИЛИ СВЯЗАННЫХ С ЗАГРЯЗНЕНИЕМ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8"/>
          </w:rPr>
          <w:t>пунктом 5.2.73</w:t>
        </w:r>
      </w:hyperlink>
      <w:r>
        <w:rPr>
          <w:rFonts w:cs="Times New Roman"/>
          <w:szCs w:val="28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2006, N 19, ст. 2080; 2008, N 11 (ч. I), ст. 1036; N 15, ст. 1555;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N 23, ст. 2713), приказываю:</w:t>
      </w:r>
      <w:proofErr w:type="gramEnd"/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Типовые </w:t>
      </w:r>
      <w:hyperlink w:anchor="Par34" w:history="1">
        <w:r>
          <w:rPr>
            <w:rFonts w:cs="Times New Roman"/>
            <w:color w:val="0000FF"/>
            <w:szCs w:val="28"/>
          </w:rPr>
          <w:t>нормы</w:t>
        </w:r>
      </w:hyperlink>
      <w:r>
        <w:rPr>
          <w:rFonts w:cs="Times New Roman"/>
          <w:szCs w:val="28"/>
        </w:rPr>
        <w:t xml:space="preserve">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CB4D5A" w:rsidRDefault="00CB4D5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Т.А.ГОЛИКОВА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8"/>
      <w:bookmarkEnd w:id="1"/>
      <w:r>
        <w:rPr>
          <w:rFonts w:cs="Times New Roman"/>
          <w:szCs w:val="28"/>
        </w:rPr>
        <w:t>Приложение</w:t>
      </w:r>
    </w:p>
    <w:p w:rsidR="00CB4D5A" w:rsidRDefault="00CB4D5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</w:t>
      </w:r>
    </w:p>
    <w:p w:rsidR="00CB4D5A" w:rsidRDefault="00CB4D5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здравоохранения и социального</w:t>
      </w:r>
    </w:p>
    <w:p w:rsidR="00CB4D5A" w:rsidRDefault="00CB4D5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развития Российской Федерации</w:t>
      </w:r>
    </w:p>
    <w:p w:rsidR="00CB4D5A" w:rsidRDefault="00CB4D5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 октября 2008 г. N 541н</w:t>
      </w:r>
    </w:p>
    <w:p w:rsidR="00CB4D5A" w:rsidRDefault="00CB4D5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  <w:sectPr w:rsidR="00CB4D5A" w:rsidSect="003D45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4"/>
      <w:bookmarkEnd w:id="2"/>
      <w:r>
        <w:rPr>
          <w:rFonts w:cs="Times New Roman"/>
          <w:b/>
          <w:bCs/>
          <w:szCs w:val="28"/>
        </w:rPr>
        <w:t>ТИПОВЫЕ НОРМЫ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БЕСПЛАТНОЙ ВЫДАЧИ </w:t>
      </w:r>
      <w:proofErr w:type="gramStart"/>
      <w:r>
        <w:rPr>
          <w:rFonts w:cs="Times New Roman"/>
          <w:b/>
          <w:bCs/>
          <w:szCs w:val="28"/>
        </w:rPr>
        <w:t>СЕРТИФИЦИРОВАННЫХ</w:t>
      </w:r>
      <w:proofErr w:type="gramEnd"/>
      <w:r>
        <w:rPr>
          <w:rFonts w:cs="Times New Roman"/>
          <w:b/>
          <w:bCs/>
          <w:szCs w:val="28"/>
        </w:rPr>
        <w:t xml:space="preserve"> СПЕЦИАЛЬНОЙ ОДЕЖДЫ,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СПЕЦИАЛЬНОЙ ОБУВИ И ДРУГИХ СРЕДСТВ ИНДИВИДУАЛЬНОЙ ЗАЩИТЫ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РАБОТНИКАМ СКВОЗНЫХ ПРОФЕССИЙ И ДОЛЖНОСТЕЙ ВСЕХ ОТРАСЛЕЙ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ЭКОНОМИКИ, </w:t>
      </w:r>
      <w:proofErr w:type="gramStart"/>
      <w:r>
        <w:rPr>
          <w:rFonts w:cs="Times New Roman"/>
          <w:b/>
          <w:bCs/>
          <w:szCs w:val="28"/>
        </w:rPr>
        <w:t>ЗАНЯТЫМ</w:t>
      </w:r>
      <w:proofErr w:type="gramEnd"/>
      <w:r>
        <w:rPr>
          <w:rFonts w:cs="Times New Roman"/>
          <w:b/>
          <w:bCs/>
          <w:szCs w:val="28"/>
        </w:rPr>
        <w:t xml:space="preserve"> НА РАБОТАХ С ВРЕДНЫМИ И (ИЛИ) ОПАСНЫМИ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УСЛОВИЯМИ ТРУДА, А ТАКЖЕ НА РАБОТАХ, ВЫПОЛНЯЕМЫХ </w:t>
      </w:r>
      <w:proofErr w:type="gramStart"/>
      <w:r>
        <w:rPr>
          <w:rFonts w:cs="Times New Roman"/>
          <w:b/>
          <w:bCs/>
          <w:szCs w:val="28"/>
        </w:rPr>
        <w:t>В</w:t>
      </w:r>
      <w:proofErr w:type="gramEnd"/>
      <w:r>
        <w:rPr>
          <w:rFonts w:cs="Times New Roman"/>
          <w:b/>
          <w:bCs/>
          <w:szCs w:val="28"/>
        </w:rPr>
        <w:t xml:space="preserve"> ОСОБЫХ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ТЕМПЕРАТУРНЫХ </w:t>
      </w:r>
      <w:proofErr w:type="gramStart"/>
      <w:r>
        <w:rPr>
          <w:rFonts w:cs="Times New Roman"/>
          <w:b/>
          <w:bCs/>
          <w:szCs w:val="28"/>
        </w:rPr>
        <w:t>УСЛОВИЯХ</w:t>
      </w:r>
      <w:proofErr w:type="gramEnd"/>
      <w:r>
        <w:rPr>
          <w:rFonts w:cs="Times New Roman"/>
          <w:b/>
          <w:bCs/>
          <w:szCs w:val="28"/>
        </w:rPr>
        <w:t xml:space="preserve"> ИЛИ СВЯЗАННЫХ С ЗАГРЯЗНЕНИЕМ</w:t>
      </w:r>
    </w:p>
    <w:p w:rsidR="00CB4D5A" w:rsidRDefault="00CB4D5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880"/>
        <w:gridCol w:w="3960"/>
        <w:gridCol w:w="2040"/>
      </w:tblGrid>
      <w:tr w:rsidR="00CB4D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профессий и должностей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 выдачи на год (количество единиц или комплектов)</w:t>
            </w:r>
          </w:p>
        </w:tc>
      </w:tr>
      <w:tr w:rsidR="00CB4D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CB4D5A">
        <w:tc>
          <w:tcPr>
            <w:tcW w:w="6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Аккумуляторщик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с кислотозащитной пропиткой или костюм из смешанных тканей для защиты от растворов кислот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Полусапоги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прорезиненный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гашения извести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Фартук</w:t>
            </w:r>
            <w:proofErr w:type="gramEnd"/>
            <w:r>
              <w:rPr>
                <w:rFonts w:cs="Times New Roman"/>
                <w:szCs w:val="28"/>
              </w:rPr>
              <w:t xml:space="preserve"> прорезиненный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мыловарения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Фартук</w:t>
            </w:r>
            <w:proofErr w:type="gramEnd"/>
            <w:r>
              <w:rPr>
                <w:rFonts w:cs="Times New Roman"/>
                <w:szCs w:val="28"/>
              </w:rPr>
              <w:t xml:space="preserve"> прорезиненный с </w:t>
            </w:r>
            <w:r>
              <w:rPr>
                <w:rFonts w:cs="Times New Roman"/>
                <w:szCs w:val="28"/>
              </w:rPr>
              <w:lastRenderedPageBreak/>
              <w:t>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очистки сточных вод; аппаратчик химводоочистки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прорезиненный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Куртка на утепляющей </w:t>
            </w:r>
            <w:r>
              <w:rPr>
                <w:rFonts w:cs="Times New Roman"/>
                <w:szCs w:val="28"/>
              </w:rPr>
              <w:lastRenderedPageBreak/>
              <w:t>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Архивариус; архивист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Бакелитчик (пропитчик)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брезентовый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Балансировщик - заливщик абразивных кругов; испытатель абразивов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</w:t>
            </w:r>
            <w:r>
              <w:rPr>
                <w:rFonts w:cs="Times New Roman"/>
                <w:szCs w:val="28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клеенчатый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Водитель-испытатель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работы по испытанию мотоциклов методом обкатки: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сигнальный 3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двупалые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Шлем защитный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сигнальный на утепляющей прокладке 3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постоянной работы по испытанию мотоциклов пробегом: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кожаный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4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сигнальный на утепляющей прокладке 3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кирзовые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меховой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4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Шлем меховой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4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Маска меховая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4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Краги меховые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Водитель электро- и </w:t>
            </w:r>
            <w:r>
              <w:rPr>
                <w:rFonts w:cs="Times New Roman"/>
                <w:szCs w:val="28"/>
              </w:rPr>
              <w:lastRenderedPageBreak/>
              <w:t>автотележки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Костюм хлопчатобумажный </w:t>
            </w:r>
            <w:r>
              <w:rPr>
                <w:rFonts w:cs="Times New Roman"/>
                <w:szCs w:val="28"/>
              </w:rPr>
              <w:lastRenderedPageBreak/>
              <w:t>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Постоянно </w:t>
            </w:r>
            <w:proofErr w:type="gramStart"/>
            <w:r>
              <w:rPr>
                <w:rFonts w:cs="Times New Roman"/>
                <w:szCs w:val="28"/>
              </w:rPr>
              <w:t>занятым</w:t>
            </w:r>
            <w:proofErr w:type="gramEnd"/>
            <w:r>
              <w:rPr>
                <w:rFonts w:cs="Times New Roman"/>
                <w:szCs w:val="28"/>
              </w:rPr>
              <w:t xml:space="preserve"> 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Водолаз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с водоотталкивающей пропиткой или костюм для защиты от воды из синтетической ткани с пленочным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Плащ прорезиненный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3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кирзовые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время спуска в воду: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шерстяного белья: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свитер шерстяной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чулки шерстяные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носки шерстяные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шерстяные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феска шерстяная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94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Примечание. При работе на больших глубинах и в особо холодное время комплект шерстяного белья выдается водолазу в двойном размере.</w:t>
            </w:r>
          </w:p>
        </w:tc>
      </w:tr>
      <w:tr w:rsidR="00CB4D5A">
        <w:tc>
          <w:tcPr>
            <w:tcW w:w="94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шерстяного белья выдается водолазу в личное пользование и не может передаваться другим водолазам.</w:t>
            </w:r>
          </w:p>
        </w:tc>
      </w:tr>
      <w:tr w:rsidR="00CB4D5A">
        <w:tc>
          <w:tcPr>
            <w:tcW w:w="94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Водолазным специалистам и инструкторам-водолазам на время спуска в воду комплект шерстяного белья выдается как дежурный по нормам, предусмотренным для водолаза.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Возчик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Плащ непромокаемый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Вулканизаторщик; ремонтировщик резиновых изделий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Рубашка хлопчатобумажная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Нарукавники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Газовщик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обслуживанию газовых и газогенераторных аппаратов, установок и станций: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Газогенераторщик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Газорезчик; газосварщик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с огнезащитной пропиткой или костюм сварщика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 краги сварщика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 или щиток защитный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Наколенники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работы по обслуживанию стационарных газогенераторов: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 или щиток защитный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сварщика зимний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с резиновым низом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Сапоги кожаные утепленные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Газоспасатель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сигнальный с водоотталкивающей пропиткой с </w:t>
            </w: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 xml:space="preserve"> антистатической отделкой 3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сигнальный на утепляющей прокладке с антистатической отделкой 3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Гардеробщик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Гидропескоструйщик; гидрочистильщик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с водоотталкивающей пропиткой или костюм для защиты от воды из синтетической ткани с пленочным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Фартук</w:t>
            </w:r>
            <w:proofErr w:type="gramEnd"/>
            <w:r>
              <w:rPr>
                <w:rFonts w:cs="Times New Roman"/>
                <w:szCs w:val="28"/>
              </w:rPr>
              <w:t xml:space="preserve"> прорезиненный с </w:t>
            </w:r>
            <w:r>
              <w:rPr>
                <w:rFonts w:cs="Times New Roman"/>
                <w:szCs w:val="28"/>
              </w:rPr>
              <w:lastRenderedPageBreak/>
              <w:t>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Наушники противошумные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bookmarkStart w:id="3" w:name="Par669"/>
            <w:bookmarkEnd w:id="3"/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Грузчик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работы по погрузке и выгрузке вне цехов: угля, пека, кокса, торфа и битума: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из пыленепроницаемой ткани с капюшоном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Каска защитная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дежурная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пылящих грузов: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из пыленепроницаемой ткани с капюшоном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кислот и едких веществ: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суконный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из смешанных тканей для защиты от растворов кислот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суконные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лесоматериалов: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с водоотталкивающей пропиткой или костюм для защиты от воды из синтетической ткани с пленочным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Каска защитная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дежурная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прочих грузов и материалов: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брезентовая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хлопчатобумажные с брезентовыми наколенниками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постоянной работе с: жидкими ядохимикатами: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Комбинезон хлопчатобумажный с кислотозащитной пропиткой </w:t>
            </w: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 xml:space="preserve"> шлемом хлопчатобумажным с кислотозащитной пропиткой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Фартук</w:t>
            </w:r>
            <w:proofErr w:type="gramEnd"/>
            <w:r>
              <w:rPr>
                <w:rFonts w:cs="Times New Roman"/>
                <w:szCs w:val="28"/>
              </w:rPr>
              <w:t xml:space="preserve"> прорезиненный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Нарукавники прорезиненные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пылящими, сыпучими и твердыми ядохимикатами: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Комбинезон хлопчатобумажный с кислотозащитной пропиткой </w:t>
            </w: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 xml:space="preserve"> шлемом хлопчатобумажным с кислотозащитной пропиткой или костюм для защиты от токсичных веществ с капюшоном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Носки шерстяные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работы по погрузке и выгрузке этилированного бензина: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хлопчатобумажная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резиновый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34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Примечания:</w:t>
            </w:r>
          </w:p>
        </w:tc>
        <w:tc>
          <w:tcPr>
            <w:tcW w:w="60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94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bookmarkStart w:id="4" w:name="Par911"/>
            <w:bookmarkEnd w:id="4"/>
            <w:r>
              <w:rPr>
                <w:rFonts w:cs="Times New Roman"/>
                <w:szCs w:val="28"/>
              </w:rPr>
              <w:t xml:space="preserve">1. При выполнении работ, перечисленных в </w:t>
            </w:r>
            <w:hyperlink w:anchor="Par669" w:history="1">
              <w:r>
                <w:rPr>
                  <w:rFonts w:cs="Times New Roman"/>
                  <w:color w:val="0000FF"/>
                  <w:szCs w:val="28"/>
                </w:rPr>
                <w:t>пункте 19</w:t>
              </w:r>
            </w:hyperlink>
            <w:r>
              <w:rPr>
                <w:rFonts w:cs="Times New Roman"/>
                <w:szCs w:val="28"/>
              </w:rPr>
              <w:t>, зимой на открытом воздухе выдаются дополнительно:</w:t>
            </w:r>
          </w:p>
        </w:tc>
      </w:tr>
      <w:tr w:rsidR="00CB4D5A">
        <w:tc>
          <w:tcPr>
            <w:tcW w:w="348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348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348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348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348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</w:tr>
      <w:tr w:rsidR="00CB4D5A">
        <w:tc>
          <w:tcPr>
            <w:tcW w:w="94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2. </w:t>
            </w:r>
            <w:proofErr w:type="gramStart"/>
            <w:r>
              <w:rPr>
                <w:rFonts w:cs="Times New Roman"/>
                <w:szCs w:val="28"/>
              </w:rPr>
              <w:t>При выполнении работы по сопровождению грузов на бортовых автомашинах вне кабины в зимнее время</w:t>
            </w:r>
            <w:proofErr w:type="gramEnd"/>
            <w:r>
              <w:rPr>
                <w:rFonts w:cs="Times New Roman"/>
                <w:szCs w:val="28"/>
              </w:rPr>
              <w:t xml:space="preserve"> в особом и IV климатическом поясах вместо куртки на утепляющей прокладке, предусмотренной в </w:t>
            </w:r>
            <w:hyperlink w:anchor="Par911" w:history="1">
              <w:r>
                <w:rPr>
                  <w:rFonts w:cs="Times New Roman"/>
                  <w:color w:val="0000FF"/>
                  <w:szCs w:val="28"/>
                </w:rPr>
                <w:t>п. 1</w:t>
              </w:r>
            </w:hyperlink>
            <w:r>
              <w:rPr>
                <w:rFonts w:cs="Times New Roman"/>
                <w:szCs w:val="28"/>
              </w:rPr>
              <w:t xml:space="preserve"> настоящих примечаний, выдается полушубок - "дежурный". В остальное время года выдается плащ непромокаемый - "дежурный".</w:t>
            </w:r>
          </w:p>
        </w:tc>
      </w:tr>
      <w:tr w:rsidR="00CB4D5A">
        <w:tc>
          <w:tcPr>
            <w:tcW w:w="94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На время выполнения работ по погрузке и выгрузке с применением грузоподъемных механизмов выдается каска защитная - "дежурная".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Дворник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хлопчатобумажный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Плащ непромокаемый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3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rPr>
          <w:trHeight w:val="680"/>
        </w:trPr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Галоши на валенки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Дезинфектор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Противогаз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Дистиллировщик ртути; дистилляторщик ртути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Тапочки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Жестянщик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брезентовый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постоянной занятости 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Заливщик свинцов</w:t>
            </w:r>
            <w:proofErr w:type="gramStart"/>
            <w:r>
              <w:rPr>
                <w:rFonts w:cs="Times New Roman"/>
                <w:szCs w:val="28"/>
              </w:rPr>
              <w:t>о-</w:t>
            </w:r>
            <w:proofErr w:type="gramEnd"/>
            <w:r>
              <w:rPr>
                <w:rFonts w:cs="Times New Roman"/>
                <w:szCs w:val="28"/>
              </w:rPr>
              <w:t xml:space="preserve"> оловянистых сплавов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Заточник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хлопчатобумажный для защиты от общих производственных загрязнений </w:t>
            </w:r>
            <w:r>
              <w:rPr>
                <w:rFonts w:cs="Times New Roman"/>
                <w:szCs w:val="28"/>
              </w:rPr>
              <w:lastRenderedPageBreak/>
              <w:t>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хлопчатобумажный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Изолировщик на гидр</w:t>
            </w:r>
            <w:proofErr w:type="gramStart"/>
            <w:r>
              <w:rPr>
                <w:rFonts w:cs="Times New Roman"/>
                <w:szCs w:val="28"/>
              </w:rPr>
              <w:t>о-</w:t>
            </w:r>
            <w:proofErr w:type="gramEnd"/>
            <w:r>
              <w:rPr>
                <w:rFonts w:cs="Times New Roman"/>
                <w:szCs w:val="28"/>
              </w:rPr>
              <w:t xml:space="preserve"> изоляции; изолировщик на термоизоляции; изолировщик-пленочник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брезентовый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Испытатель двигателей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</w:t>
            </w:r>
            <w:r>
              <w:rPr>
                <w:rFonts w:cs="Times New Roman"/>
                <w:szCs w:val="28"/>
              </w:rPr>
              <w:lastRenderedPageBreak/>
              <w:t>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Рубашка хлопчатобумажная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Наушники противошумные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Испытатель на герметичность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резиновый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испытанию на герметичность секций радиаторов с помощью кислотных растворов: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КР вместо рукавиц брезентовых или перчаток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Каменщик; огнеупорщик; печник; футеровщик (кислотоупорщик)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занятости на участках горячих работ: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суконный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 или валенки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Шлем суконный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занятости на участках холодных работ: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хлопчатобумажный для защиты от общих производственных загрязнений и механических воздействий или костюм из смешанных </w:t>
            </w:r>
            <w:r>
              <w:rPr>
                <w:rFonts w:cs="Times New Roman"/>
                <w:szCs w:val="28"/>
              </w:rPr>
              <w:lastRenderedPageBreak/>
              <w:t>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Кладовщик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постоянной работе на складе: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горючих и смазочных материалов, лаков и красок: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прорезиненный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кислот, щелочей и других химикатов: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с кислотозащитной пропиткой или костюм из смешанных тканей для защиты от растворов кислот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металла, угля, леса и других материалов: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Рукавицы комбинированные </w:t>
            </w:r>
            <w:r>
              <w:rPr>
                <w:rFonts w:cs="Times New Roman"/>
                <w:szCs w:val="28"/>
              </w:rPr>
              <w:lastRenderedPageBreak/>
              <w:t>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 или сапоги кирзовые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хранению и отпуску ртути: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Тапочки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в неотапливаемых помещениях и 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Клеевар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клеенчатый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Конюх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брезентовый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Полусапоги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Кочегар технологических печей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с огнезащитной пропиткой или костюм брезентовый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Красильщик </w:t>
            </w:r>
            <w:r>
              <w:rPr>
                <w:rFonts w:cs="Times New Roman"/>
                <w:szCs w:val="28"/>
              </w:rPr>
              <w:lastRenderedPageBreak/>
              <w:t>стеклоизделий; краскосоставитель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Костюм хлопчатобумажный с </w:t>
            </w:r>
            <w:r>
              <w:rPr>
                <w:rFonts w:cs="Times New Roman"/>
                <w:szCs w:val="28"/>
              </w:rPr>
              <w:lastRenderedPageBreak/>
              <w:t>кислотозащитной пропиткой или костюм из смешанных тканей для защиты от растворов кислот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Кубовщик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Курьер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занятости на наружных работах: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Плащ непромокаемый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3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37.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Лаборанты всех наименований; техник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в химических и технологических лабораториях: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1,5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Фартук</w:t>
            </w:r>
            <w:proofErr w:type="gramEnd"/>
            <w:r>
              <w:rPr>
                <w:rFonts w:cs="Times New Roman"/>
                <w:szCs w:val="28"/>
              </w:rPr>
              <w:t xml:space="preserve"> прорезиненный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Тапочки кожаные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Лакировщик художественных изделий; окрасчик игрушек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 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 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Маляр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 выполнении работы по окраске деталей, приборов и аппаратуры светящимися </w:t>
            </w:r>
            <w:r>
              <w:rPr>
                <w:rFonts w:cs="Times New Roman"/>
                <w:szCs w:val="28"/>
              </w:rPr>
              <w:lastRenderedPageBreak/>
              <w:t>красками: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Напальчники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работы непосредственно по переборке и ремонту ртутных выпрямителей: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Белье нательное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комплекта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Противогаз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газодувных машин; машинист насосных установок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двигателей внутреннего сгорания; машинист паровой машины и локомобиля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Комбинезон хлопчатобумажный для защиты от общих производственных загрязнений и механических воздействий или комбинезон из </w:t>
            </w:r>
            <w:r>
              <w:rPr>
                <w:rFonts w:cs="Times New Roman"/>
                <w:szCs w:val="28"/>
              </w:rPr>
              <w:lastRenderedPageBreak/>
              <w:t>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компрессорных установок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Перчатки с полимерным </w:t>
            </w:r>
            <w:r>
              <w:rPr>
                <w:rFonts w:cs="Times New Roman"/>
                <w:szCs w:val="28"/>
              </w:rPr>
              <w:lastRenderedPageBreak/>
              <w:t>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Противогаз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Наушники противошумные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на передвижных компрессорах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(кочегар) котельной; шуровщик топлива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в котельной, работающей на твердом минеральном топливе: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механической загрузке: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хлопчатобумажный для защиты от общих производственных загрязнений и механических воздействий </w:t>
            </w:r>
            <w:r>
              <w:rPr>
                <w:rFonts w:cs="Times New Roman"/>
                <w:szCs w:val="28"/>
              </w:rPr>
              <w:lastRenderedPageBreak/>
              <w:t>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ручной загрузке: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с огнезащитной пропиткой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 работе в котельной, </w:t>
            </w:r>
            <w:r>
              <w:rPr>
                <w:rFonts w:cs="Times New Roman"/>
                <w:szCs w:val="28"/>
              </w:rPr>
              <w:lastRenderedPageBreak/>
              <w:t>работающей на дровах и других видах топлива: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хлопчатобумажный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крана (крановщик)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Галоши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по стирке и ремонту спецодежды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хлопчатобумажный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холодильных установок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Противогаз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электростанции передвижной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</w:t>
            </w:r>
            <w:r>
              <w:rPr>
                <w:rFonts w:cs="Times New Roman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Галоши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Жилет сигнальный 2 класса </w:t>
            </w:r>
            <w:r>
              <w:rPr>
                <w:rFonts w:cs="Times New Roman"/>
                <w:szCs w:val="28"/>
              </w:rPr>
              <w:lastRenderedPageBreak/>
              <w:t>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49.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Медник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прорезиненный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постоянной занятости 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Брюки на утепляющей </w:t>
            </w:r>
            <w:r>
              <w:rPr>
                <w:rFonts w:cs="Times New Roman"/>
                <w:szCs w:val="28"/>
              </w:rPr>
              <w:lastRenderedPageBreak/>
              <w:t>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Обжигальщик извести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Обувщик по ремонту обуви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ремонту спецобуви: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из смешанных тканей </w:t>
            </w:r>
            <w:r>
              <w:rPr>
                <w:rFonts w:cs="Times New Roman"/>
                <w:szCs w:val="28"/>
              </w:rPr>
              <w:lastRenderedPageBreak/>
              <w:t>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хлопчатобумажный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копировальных и множительных машин; печатник плоской печати; препаратор; светокопировщик; стеклографист (ротаторщик); электрофотограф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котельной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в котельной, работающей на жидком топливе: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хлопчатобумажный для защиты от общих производственных загрязнений </w:t>
            </w:r>
            <w:r>
              <w:rPr>
                <w:rFonts w:cs="Times New Roman"/>
                <w:szCs w:val="28"/>
              </w:rPr>
              <w:lastRenderedPageBreak/>
              <w:t>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в котельной, работающей на газе: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Паяльщик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хлопчатобумажный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 выполнении работ по </w:t>
            </w:r>
            <w:r>
              <w:rPr>
                <w:rFonts w:cs="Times New Roman"/>
                <w:szCs w:val="28"/>
              </w:rPr>
              <w:lastRenderedPageBreak/>
              <w:t>пайке радиаторов и бензобаков вручную: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резиновый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работы по обслуживанию мастично-графитных печей в радиаторном производстве: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  <w:proofErr w:type="gramStart"/>
            <w:r>
              <w:rPr>
                <w:rFonts w:cs="Times New Roman"/>
                <w:szCs w:val="28"/>
              </w:rPr>
              <w:t xml:space="preserve"> П</w:t>
            </w:r>
            <w:proofErr w:type="gramEnd"/>
            <w:r>
              <w:rPr>
                <w:rFonts w:cs="Times New Roman"/>
                <w:szCs w:val="28"/>
              </w:rPr>
              <w:t>ри работе с применением горелок в радиаторном производстве: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Пескоструйщик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Комбинезон хлопчатобумажный для защиты от общих производственных загрязнений и механических воздействий или комбинезон из </w:t>
            </w:r>
            <w:r>
              <w:rPr>
                <w:rFonts w:cs="Times New Roman"/>
                <w:szCs w:val="28"/>
              </w:rPr>
              <w:lastRenderedPageBreak/>
              <w:t>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внутри камер: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из пыленепроницаемой ткани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Скафандр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Пилоправ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хлопчатобумажный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Подсобный рабочий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постоянной работе на складе: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горючих и смазочных материалов, лаков и красок: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прорезиненный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кислот, щелочей и других химикатов: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с кислотозащитной пропиткой или костюм из смешанных тканей для защиты от растворов кислот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металла, угля, леса и других материалов: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 или сапоги кирзовые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хранению и отпуску ртути: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хлопчатобумажный </w:t>
            </w:r>
            <w:r>
              <w:rPr>
                <w:rFonts w:cs="Times New Roman"/>
                <w:szCs w:val="28"/>
              </w:rPr>
              <w:lastRenderedPageBreak/>
              <w:t>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Тапочки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в неотапливаемых помещениях и 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транспортировке и укладке холодного металла: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брезентовый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 по транспортировке, сортировке укладке горячего металла: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с огнезащитной пропиткой или костюм суконный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металлическим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уборке металлической стружки и обрезков металла: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кирзовые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58.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Полировщик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полированию деталей и изделий на полировальных станках и вручную щетками, наждачной бумагой: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полированию пластмасс: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Фартук хлопчатобумажный с </w:t>
            </w:r>
            <w:r>
              <w:rPr>
                <w:rFonts w:cs="Times New Roman"/>
                <w:szCs w:val="28"/>
              </w:rPr>
              <w:lastRenderedPageBreak/>
              <w:t>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хлопчатобумажные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Пошивщик </w:t>
            </w:r>
            <w:proofErr w:type="gramStart"/>
            <w:r>
              <w:rPr>
                <w:rFonts w:cs="Times New Roman"/>
                <w:szCs w:val="28"/>
              </w:rPr>
              <w:t>шорно- седельных</w:t>
            </w:r>
            <w:proofErr w:type="gramEnd"/>
            <w:r>
              <w:rPr>
                <w:rFonts w:cs="Times New Roman"/>
                <w:szCs w:val="28"/>
              </w:rPr>
              <w:t xml:space="preserve"> изделий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Полукомбинезон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Рубашка хлопчатобумажная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Прессовщик изделий из пластмасс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прессованию изделий из стекловаты и пластмасс: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прессованию изделий (деталей) из капрона: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Прессовщик лома и отходов металла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брезентовый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кирзовые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Сапоги кожаные утепленные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Пропитчик пиломатериалов и изделий из древесины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с антисептиками: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брезентовый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 выполнении работы по </w:t>
            </w:r>
            <w:r>
              <w:rPr>
                <w:rFonts w:cs="Times New Roman"/>
                <w:szCs w:val="28"/>
              </w:rPr>
              <w:lastRenderedPageBreak/>
              <w:t>пропитке шпал: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брезентовый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 (при пропитке креозотом)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 (при пропитке хлорцинком)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Шлем брезентовый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Противогаз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 всех профессий и должностей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испытанию изделий и агрегатов непосредственно в камерах холода: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хлопчатобумажная на меху с меховым воротником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4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Галоши на валенки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Унты меховые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на меху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 на 3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Шапка-ушанка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2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непосредственному обслуживанию рентгеновских установок: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из просвинцованной резины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 из просвинцованной резины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из просвинцованной резины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наладке технологического оборудования в производственных цехах: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Комбинезон хлопчатобумажный для защиты </w:t>
            </w:r>
            <w:r>
              <w:rPr>
                <w:rFonts w:cs="Times New Roman"/>
                <w:szCs w:val="28"/>
              </w:rPr>
              <w:lastRenderedPageBreak/>
              <w:t>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наладке агрегатов для грунтовки, шпаклевки, шлифования и окраски кузовов: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брезентовый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 постоянной работе на ртутно-выпрямительных </w:t>
            </w:r>
            <w:r>
              <w:rPr>
                <w:rFonts w:cs="Times New Roman"/>
                <w:szCs w:val="28"/>
              </w:rPr>
              <w:lastRenderedPageBreak/>
              <w:t>подстанциях: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Белье нательное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комплект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хлопчатобумажные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Боты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Противогаз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постоянной работы по заполнению и извлечению ртути из ртутных приборов, по ремонту и чистке ртутных приборов и агрегатов: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Тапочки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заливке трансформаторов: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мойке лабораторной посуды: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Фартук</w:t>
            </w:r>
            <w:proofErr w:type="gramEnd"/>
            <w:r>
              <w:rPr>
                <w:rFonts w:cs="Times New Roman"/>
                <w:szCs w:val="28"/>
              </w:rPr>
              <w:t xml:space="preserve"> прорезиненный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промывке и испытанию радиаторов: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резиновый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промывке деталей и изделий: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щелочами и кислотами: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из смешанных тканей для защиты от растворов кислот и щелочей или костюм хлопчатобумажный с кислотозащитной пропиткой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текстовиниловый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Нарукавники текстовиниловые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бензином и керосином: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текстовиниловый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 выполнении работ по обезжириванию и протирке изделий с применением </w:t>
            </w:r>
            <w:r>
              <w:rPr>
                <w:rFonts w:cs="Times New Roman"/>
                <w:szCs w:val="28"/>
              </w:rPr>
              <w:lastRenderedPageBreak/>
              <w:t>венской извести: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работы по рихтовке в радиаторном производстве: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работы по обработке гетинакса, текстолита, а также работы с применением стекловаты и стекловолокна: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 выполнении работы по реостатным и ходовым </w:t>
            </w:r>
            <w:r>
              <w:rPr>
                <w:rFonts w:cs="Times New Roman"/>
                <w:szCs w:val="28"/>
              </w:rPr>
              <w:lastRenderedPageBreak/>
              <w:t>испытаниям тепловозов: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Наушники противошумные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Галоши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Брюки на утепляющей </w:t>
            </w:r>
            <w:r>
              <w:rPr>
                <w:rFonts w:cs="Times New Roman"/>
                <w:szCs w:val="28"/>
              </w:rPr>
              <w:lastRenderedPageBreak/>
              <w:t>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постоянной работе по механической обработке изделий (деталей) из свинца и его сплавов: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работы по консервации, расконсервации и упаковке изделий: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клеенчатый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комбинированные,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хлопчатобумажные,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хранению, транспортировке и ремонту циантары: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прорезиненный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 с гладким верхом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Противогаз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обезвреживанию цианистых отходов и тары: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 вместо ботинок кожаных с гладким верхом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разборке и сортировке изделий в производстве гибких шлангов: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текстовиниловый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Нарукавники хлопчатобумажные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работы по обслуживанию машин по нанесению баббита на стальную ленту: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резиновый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на участках оплавки кузовов легковых автомобилей: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из смешанных тканей для защиты от общих </w:t>
            </w:r>
            <w:r>
              <w:rPr>
                <w:rFonts w:cs="Times New Roman"/>
                <w:szCs w:val="28"/>
              </w:rPr>
              <w:lastRenderedPageBreak/>
              <w:t>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работы по корчевке и разделке пней: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64.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Рабочий по благоустройству; рабочий по комплексному обслуживанию и ремонту зданий; рабочий по комплексной уборке и содержанию домовладений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Регенераторщик отработанного масла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брезентовый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клеенчатый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Сатураторщик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Сборщик игрушек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с применением клея: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хлопчатобумажный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Слесарь- инструментальщик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Рубашка хлопчатобумажная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 по контрольно- измерительным приборам и автоматике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Рубашка хлопчатобумажная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Галоши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 по ремонту автомобилей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на мокрых участках работ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ремонту химического оборудования: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суконный вместо костюма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всех работ, перечисленных в данном пункте, на открытом воздухе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Куртка на утепляющей </w:t>
            </w:r>
            <w:r>
              <w:rPr>
                <w:rFonts w:cs="Times New Roman"/>
                <w:szCs w:val="28"/>
              </w:rPr>
              <w:lastRenderedPageBreak/>
              <w:t>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72.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Слесарь-ремонтник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на мокрых участках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ремонту химического оборудования: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суконный вместо костюма хлопчатобумажного </w:t>
            </w:r>
            <w:r>
              <w:rPr>
                <w:rFonts w:cs="Times New Roman"/>
                <w:szCs w:val="28"/>
              </w:rPr>
              <w:lastRenderedPageBreak/>
              <w:t>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ремонту оборудования гальванических цехов и травильных ванн: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брезентовый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1,5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на предприятиях асбестовой промышленности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постоянной работе непосредственно на переборке и ремонте ртутных выпрямителей: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</w:t>
            </w:r>
            <w:r>
              <w:rPr>
                <w:rFonts w:cs="Times New Roman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Белье нательное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комплекта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Противогаз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на станции очистки промышленных сточных вод: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прорезиненный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Слесарь-сантехник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брезентовый или костюм хлопчатобумажный с водоотталкивающей пропиткой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1,5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Противогаз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Сливщик-разливщик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сливу нефтепродуктов, кислот, щелочей и жиров: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брезентовый или костюм хлопчатобумажный с кислотозащитной пропиткой, или костюм для защиты от воды из синтетической ткани с пленочным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Фартук</w:t>
            </w:r>
            <w:proofErr w:type="gramEnd"/>
            <w:r>
              <w:rPr>
                <w:rFonts w:cs="Times New Roman"/>
                <w:szCs w:val="28"/>
              </w:rPr>
              <w:t xml:space="preserve"> прорезиненный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на латунных гвоздях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Противогаз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Пояс предохранительный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Смазчик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Комбинезон хлопчатобумажный для защиты от общих производственных загрязнений и механических </w:t>
            </w:r>
            <w:r>
              <w:rPr>
                <w:rFonts w:cs="Times New Roman"/>
                <w:szCs w:val="28"/>
              </w:rPr>
              <w:lastRenderedPageBreak/>
              <w:t>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Специалист по промышленной безопасности подъемных сооружений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Полукомбинезон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хлопчатобумажная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Рубашка хлопчатобумажная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хлопчатобумажные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Каска защитная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дежурная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Стеклопротирщик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Стекольщик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хлопчатобумажный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Перчатки с полимерным </w:t>
            </w:r>
            <w:r>
              <w:rPr>
                <w:rFonts w:cs="Times New Roman"/>
                <w:szCs w:val="28"/>
              </w:rPr>
              <w:lastRenderedPageBreak/>
              <w:t>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Напальчники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Столяр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хлопчатобумажный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80.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Сторож (вахтер)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занятости на наружных работах: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Плащ хлопчатобумажный с водоотталкивающей пропиткой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Тулуп в </w:t>
            </w:r>
            <w:proofErr w:type="gramStart"/>
            <w:r>
              <w:rPr>
                <w:rFonts w:cs="Times New Roman"/>
                <w:szCs w:val="28"/>
              </w:rPr>
              <w:t>особом</w:t>
            </w:r>
            <w:proofErr w:type="gramEnd"/>
            <w:r>
              <w:rPr>
                <w:rFonts w:cs="Times New Roman"/>
                <w:szCs w:val="28"/>
              </w:rPr>
              <w:t xml:space="preserve"> и IV поясах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Полушубок в III, II и I поясах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Стропальщик; такелажник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</w:t>
            </w:r>
            <w:r>
              <w:rPr>
                <w:rFonts w:cs="Times New Roman"/>
                <w:szCs w:val="28"/>
              </w:rPr>
              <w:lastRenderedPageBreak/>
              <w:t>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Каска защитная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Жилет сигнальный 2 класса 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Жилет сигнальный 2 класса </w:t>
            </w:r>
            <w:r>
              <w:rPr>
                <w:rFonts w:cs="Times New Roman"/>
                <w:szCs w:val="28"/>
              </w:rPr>
              <w:lastRenderedPageBreak/>
              <w:t>защиты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82.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Термист на установках ТВЧ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хлопчатобумажный с огнезащитной пропиткой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9 месяцев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Травильщик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хлопчатобумажный с кислотозащитной пропиткой или костюм из смешанных тканей для защиты от растворов кислот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Фартук</w:t>
            </w:r>
            <w:proofErr w:type="gramEnd"/>
            <w:r>
              <w:rPr>
                <w:rFonts w:cs="Times New Roman"/>
                <w:szCs w:val="28"/>
              </w:rPr>
              <w:t xml:space="preserve"> прорезиненный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КР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Уборщик производственных помещений; уборщик служебных помещений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 Рукавицы комбинированные или 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 6 пар 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мытье полов и мест общего пользования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Укладчик-упаковщик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упаковке крупногабаритных изделий: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клеенчатый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хлопчатобумажные,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Перчатки с полимерным </w:t>
            </w:r>
            <w:r>
              <w:rPr>
                <w:rFonts w:cs="Times New Roman"/>
                <w:szCs w:val="28"/>
              </w:rPr>
              <w:lastRenderedPageBreak/>
              <w:t>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Чистильщик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выполнении работ по чистке труб: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прорезиненный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Шлем хлопчатобумажный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Шлем войлочный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Пояс предохранительный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в дробеструйных и дробеметных камерах: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Чистильщик металла, отливок, изделий и </w:t>
            </w:r>
            <w:r>
              <w:rPr>
                <w:rFonts w:cs="Times New Roman"/>
                <w:szCs w:val="28"/>
              </w:rPr>
              <w:lastRenderedPageBreak/>
              <w:t>деталей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При работе на галтовочных барабанах: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с кислотой: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Комбинезон хлопчатобумажный с кислотозащитной пропиткой или комбинезон </w:t>
            </w:r>
            <w:proofErr w:type="gramStart"/>
            <w:r>
              <w:rPr>
                <w:rFonts w:cs="Times New Roman"/>
                <w:szCs w:val="28"/>
              </w:rPr>
              <w:t xml:space="preserve">из смешанных тканей для защиты от растворов кислот вместо </w:t>
            </w:r>
            <w:r>
              <w:rPr>
                <w:rFonts w:cs="Times New Roman"/>
                <w:szCs w:val="28"/>
              </w:rPr>
              <w:lastRenderedPageBreak/>
              <w:t>комбинезона хлопчатобумажного для защиты</w:t>
            </w:r>
            <w:proofErr w:type="gramEnd"/>
            <w:r>
              <w:rPr>
                <w:rFonts w:cs="Times New Roman"/>
                <w:szCs w:val="28"/>
              </w:rPr>
              <w:t xml:space="preserve"> от общих производственных загрязнений и механических воздействий или комбинезона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Фартук прорезиненный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работе в дробеструйных и дробеметных камерах: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</w:t>
            </w:r>
            <w:r>
              <w:rPr>
                <w:rFonts w:cs="Times New Roman"/>
                <w:szCs w:val="28"/>
              </w:rPr>
              <w:lastRenderedPageBreak/>
              <w:t>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Экспедитор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Плащ непромокаемый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на 3 года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Эксперт по промышленной безопасности подъемных сооружений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Полукомбинезон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хлопчатобумажная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Рубашка хлопчатобумажная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хлопчатобумажные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Головной убор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Каска защитная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дежурная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Электрогазосварщик; электросварщик на автоматических и полуавтоматических машинах; электросварщик ручной сварки; сварщик на машинах контактной (прессовой) сварки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брезентовый или костюм сварщика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Ботинки кожаные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 или сапоги резиновые с жестким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 или краги сварщика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пар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 или щиток защитный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наружных работах зимой дополнительно: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или костюм зимний сварщика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 с резиновым низом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Сапоги кожаные утепленные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поясам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 защиты от общих </w:t>
            </w:r>
            <w:r>
              <w:rPr>
                <w:rFonts w:cs="Times New Roman"/>
                <w:szCs w:val="28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Галоши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занятости на участках горячих работ: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с огнезащитной пропиткой вместо полукомбинезона хлопчатобумажного для защиты от общих производственных загрязнений и механических воздействий или полукомбинезона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Электромонтер тяговой подстанции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 дежурстве на </w:t>
            </w:r>
            <w:proofErr w:type="gramStart"/>
            <w:r>
              <w:rPr>
                <w:rFonts w:cs="Times New Roman"/>
                <w:szCs w:val="28"/>
              </w:rPr>
              <w:t>ртутно- преобразовательной</w:t>
            </w:r>
            <w:proofErr w:type="gramEnd"/>
            <w:r>
              <w:rPr>
                <w:rFonts w:cs="Times New Roman"/>
                <w:szCs w:val="28"/>
              </w:rPr>
              <w:t xml:space="preserve"> подстанции: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хлопчатобумажный для защиты от общих </w:t>
            </w:r>
            <w:r>
              <w:rPr>
                <w:rFonts w:cs="Times New Roman"/>
                <w:szCs w:val="28"/>
              </w:rPr>
              <w:lastRenderedPageBreak/>
              <w:t>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Галоши диэлектрические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Электроэрозионист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комбинированные или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пары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94.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Эмульсовар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Костюм хлопчатобумажный для защиты от общих производственных загрязнений </w:t>
            </w:r>
            <w:r>
              <w:rPr>
                <w:rFonts w:cs="Times New Roman"/>
                <w:szCs w:val="28"/>
              </w:rPr>
              <w:lastRenderedPageBreak/>
              <w:t>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Фартук</w:t>
            </w:r>
            <w:proofErr w:type="gramEnd"/>
            <w:r>
              <w:rPr>
                <w:rFonts w:cs="Times New Roman"/>
                <w:szCs w:val="28"/>
              </w:rPr>
              <w:t xml:space="preserve"> прорезиненный с нагрудником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Ботинки кожаные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пара</w:t>
            </w:r>
          </w:p>
        </w:tc>
      </w:tr>
      <w:tr w:rsidR="00CB4D5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Перчатки резиновые</w:t>
            </w:r>
          </w:p>
        </w:tc>
        <w:tc>
          <w:tcPr>
            <w:tcW w:w="2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дежурные</w:t>
            </w:r>
          </w:p>
        </w:tc>
      </w:tr>
      <w:tr w:rsidR="00CB4D5A">
        <w:tc>
          <w:tcPr>
            <w:tcW w:w="6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износа</w:t>
            </w:r>
          </w:p>
        </w:tc>
      </w:tr>
    </w:tbl>
    <w:p w:rsidR="00CB4D5A" w:rsidRDefault="00CB4D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Примечания: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Бесплатная выдача сертифицированных специальной одежды, специальной обуви и других средств индивидуальной защиты работникам, профессии и должности которых предусмотрены в настоящих Нормах, производится во всех отраслях экономики независимо от профиля и ведомственной подчиненности организаций, если эти средства индивидуальной защиты не предусмотрены соответствующими Типовыми нормами бесплатной выдачи сертифицированных специальной одежды, специальной обуви и других средств индивидуальной защиты.</w:t>
      </w:r>
      <w:proofErr w:type="gramEnd"/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зависимости от производственных и климатических условий работодатель по согласованию с государственным инспектором по охране труда может </w:t>
      </w:r>
      <w:proofErr w:type="gramStart"/>
      <w:r>
        <w:rPr>
          <w:rFonts w:cs="Times New Roman"/>
          <w:szCs w:val="28"/>
        </w:rPr>
        <w:t>заменить валенки на валенки</w:t>
      </w:r>
      <w:proofErr w:type="gramEnd"/>
      <w:r>
        <w:rPr>
          <w:rFonts w:cs="Times New Roman"/>
          <w:szCs w:val="28"/>
        </w:rPr>
        <w:t xml:space="preserve"> с резиновым низом, или на сапоги кожаные утепленные, или на сапоги резиновые утепленные.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Срок носки очков защитных, установленный настоящими Нормами "до износа", не должен превышать 1 года.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Работникам, постоянно занятым работой на персональных электронно-вычислительных машинах (ПВЭМ), могут выдаваться специальные защитные очки, предназначенные для защиты глаз от проявлений компьютерного зрительного синдрома.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В том случае, если такие средства индивидуальной защиты, как предохранительный пояс, диэлектрические </w:t>
      </w:r>
      <w:r>
        <w:rPr>
          <w:rFonts w:cs="Times New Roman"/>
          <w:szCs w:val="28"/>
        </w:rPr>
        <w:lastRenderedPageBreak/>
        <w:t>галоши и перчатки, диэлектрический резиновый коврик, защитные очки, респиратор, противогаз, жилет сигнальный, защитный шлем, каска и т.п., не предусмотрены настоящими Нормами, они могут выдаваться работникам в зависимости от характера выполняемых работ и условий труда как "дежурные".</w:t>
      </w:r>
    </w:p>
    <w:p w:rsidR="00CB4D5A" w:rsidRDefault="00CB4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r:id="rId6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Минтруда РФ от 04.07.2003 N 45 признано утратившим силу в связи с изданием </w:t>
      </w:r>
      <w:hyperlink r:id="rId7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Минздравсоцразвития РФ от 17.12.2010 N 1122н, утвердившего новые </w:t>
      </w:r>
      <w:hyperlink r:id="rId8" w:history="1">
        <w:r>
          <w:rPr>
            <w:rFonts w:cs="Times New Roman"/>
            <w:color w:val="0000FF"/>
            <w:szCs w:val="28"/>
          </w:rPr>
          <w:t>нормы</w:t>
        </w:r>
      </w:hyperlink>
      <w:r>
        <w:rPr>
          <w:rFonts w:cs="Times New Roman"/>
          <w:szCs w:val="28"/>
        </w:rPr>
        <w:t>.</w:t>
      </w:r>
    </w:p>
    <w:p w:rsidR="00CB4D5A" w:rsidRDefault="00CB4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 xml:space="preserve">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</w:t>
      </w:r>
      <w:hyperlink r:id="rId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Министерства труда и социального развития Российской Федерации от 4 июля 2003 г. N 45 (зарегистрировано в Минюсте России 15 июля 2003 г. N 4901).</w:t>
      </w:r>
      <w:proofErr w:type="gramEnd"/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4560"/>
        <w:gridCol w:w="840"/>
        <w:gridCol w:w="720"/>
        <w:gridCol w:w="960"/>
        <w:gridCol w:w="840"/>
        <w:gridCol w:w="1080"/>
      </w:tblGrid>
      <w:tr w:rsidR="00CB4D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</w:t>
            </w:r>
          </w:p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Климатические пояса</w:t>
            </w:r>
          </w:p>
        </w:tc>
      </w:tr>
      <w:tr w:rsidR="00CB4D5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II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III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IV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особый</w:t>
            </w:r>
          </w:p>
        </w:tc>
      </w:tr>
      <w:tr w:rsidR="00CB4D5A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Куртка на утепляющей прокладке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</w:tr>
      <w:tr w:rsidR="00CB4D5A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Брюки на утепляющей прокладке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</w:tr>
      <w:tr w:rsidR="00CB4D5A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зимний для сварщиков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</w:tr>
      <w:tr w:rsidR="00CB4D5A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сигнальный на утепляющей прокладке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</w:tr>
      <w:tr w:rsidR="00CB4D5A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Валенки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кожаные утепленные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B4D5A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Сапоги кожаные утепленные с </w:t>
            </w:r>
            <w:proofErr w:type="gramStart"/>
            <w:r>
              <w:rPr>
                <w:rFonts w:cs="Times New Roman"/>
                <w:szCs w:val="28"/>
              </w:rPr>
              <w:t>жестким</w:t>
            </w:r>
            <w:proofErr w:type="gramEnd"/>
            <w:r>
              <w:rPr>
                <w:rFonts w:cs="Times New Roman"/>
                <w:szCs w:val="28"/>
              </w:rPr>
              <w:t xml:space="preserve"> подноском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5A" w:rsidRDefault="00CB4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</w:tbl>
    <w:p w:rsidR="00CB4D5A" w:rsidRDefault="00CB4D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особом климатическом поясе дополнительно к вышеуказанной теплой специальной одежде выдаются: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полушубок - на 4 года;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шапка-ушанка - на 3 года;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меховые рукавицы - на 2 года.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постоянной работе в высокогорных районах теплая специальная одежда и теплая специальная обувь выдаются: на высоте от 1000 до 2000 м над уровнем моря - на сроки, установленные для районов III климатического пояса; на высоте от 2000 м над уровнем моря и выше - на сроки, установленные для районов IV климатического пояса.</w:t>
      </w: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4D5A" w:rsidRDefault="00CB4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F65D94" w:rsidRDefault="00F65D94"/>
    <w:sectPr w:rsidR="00F65D9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efaultTabStop w:val="708"/>
  <w:characterSpacingControl w:val="doNotCompress"/>
  <w:compat/>
  <w:rsids>
    <w:rsidRoot w:val="00CB4D5A"/>
    <w:rsid w:val="0009573E"/>
    <w:rsid w:val="00837198"/>
    <w:rsid w:val="00B4722D"/>
    <w:rsid w:val="00CB4D5A"/>
    <w:rsid w:val="00F65D94"/>
    <w:rsid w:val="00F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D5A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B4D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4D5A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B4D5A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17D9914C003A755EF77DC95017B2D890502BCEB603A26EFCB021F204231ED3C5F189ED6C3DA3Bp9Y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617D9914C003A755EF77DC95017B2D890502BCEB603A26EFCB021F204231ED3C5F189ED6C3DA3Ap9Y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17D9914C003A755EF77DC95017B2D8C0004BCE06C672CE7920E1Dp2Y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617D9914C003A755EF77DC95017B2D890108B9EA653A26EFCB021F204231ED3C5F189ED6C3DB3Dp9YD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617D9914C003A755EF77DC95017B2D8C0004BCE06C672CE7920E1D274D6EFA3B16149FD6C3DBp3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9846</Words>
  <Characters>56124</Characters>
  <Application>Microsoft Office Word</Application>
  <DocSecurity>0</DocSecurity>
  <Lines>467</Lines>
  <Paragraphs>131</Paragraphs>
  <ScaleCrop>false</ScaleCrop>
  <Company>Microsoft</Company>
  <LinksUpToDate>false</LinksUpToDate>
  <CharactersWithSpaces>65839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Камышанская Л.Г.</dc:creator>
  <cp:keywords/>
  <dc:description/>
  <cp:lastModifiedBy>Камышанская Л.Г.</cp:lastModifiedBy>
  <cp:revision>1</cp:revision>
  <dcterms:created xsi:type="dcterms:W3CDTF">2015-01-21T08:24:00Z</dcterms:created>
  <dcterms:modified xsi:type="dcterms:W3CDTF">2015-01-21T08:25:00Z</dcterms:modified>
</cp:coreProperties>
</file>